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586" w14:textId="0240C17A" w:rsidR="00D81E85" w:rsidRPr="00247AA4" w:rsidRDefault="00D81E85" w:rsidP="00D81E85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</w:pPr>
      <w:r w:rsidRPr="00247AA4"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t xml:space="preserve">Braniteljski centar – Podružnica </w:t>
      </w:r>
      <w:r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</w:rPr>
        <w:t>Pakrac</w:t>
      </w:r>
    </w:p>
    <w:p w14:paraId="20259EB4" w14:textId="249F4493" w:rsidR="00D81E85" w:rsidRPr="00247AA4" w:rsidRDefault="00D81E85" w:rsidP="00D81E85">
      <w:pPr>
        <w:spacing w:after="200" w:line="276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</w:pPr>
      <w:r w:rsidRPr="00247AA4">
        <w:rPr>
          <w:rFonts w:ascii="Times New Roman" w:eastAsiaTheme="minorEastAsia" w:hAnsi="Times New Roman" w:cs="Times New Roman"/>
          <w:kern w:val="0"/>
          <w:sz w:val="28"/>
          <w:szCs w:val="28"/>
          <w:lang w:val="en-US"/>
          <w14:ligatures w14:val="none"/>
        </w:rPr>
        <w:t xml:space="preserve">Mob: </w:t>
      </w:r>
      <w:r w:rsidRPr="00D81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099/306-2455</w:t>
      </w:r>
    </w:p>
    <w:p w14:paraId="5E461BA2" w14:textId="5DF8EB5C" w:rsidR="00D81E85" w:rsidRPr="00247AA4" w:rsidRDefault="00D81E85" w:rsidP="00D81E85">
      <w:pPr>
        <w:keepNext/>
        <w:keepLines/>
        <w:shd w:val="clear" w:color="auto" w:fill="FFFFFF"/>
        <w:spacing w:before="160" w:after="80" w:line="300" w:lineRule="atLeast"/>
        <w:outlineLvl w:val="2"/>
        <w:rPr>
          <w:rFonts w:ascii="Roboto" w:eastAsia="Times New Roman" w:hAnsi="Roboto" w:cs="Times New Roman"/>
          <w:color w:val="5F6368"/>
          <w:sz w:val="27"/>
          <w:szCs w:val="27"/>
          <w:lang w:eastAsia="hr-HR"/>
        </w:rPr>
      </w:pPr>
      <w:r w:rsidRPr="00247AA4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E mail: 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mobilnitim.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pakrac2</w:t>
      </w:r>
      <w:r w:rsidRPr="003565B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braniteljskicentar.hr</w:t>
      </w:r>
    </w:p>
    <w:p w14:paraId="429EF130" w14:textId="77777777" w:rsidR="00D81E85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697A862" w14:textId="77777777" w:rsidR="00D81E85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323B1A8" w14:textId="77777777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B63761C" w14:textId="77777777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61B70894" w14:textId="77777777" w:rsidR="00D81E85" w:rsidRPr="00247AA4" w:rsidRDefault="00D81E85" w:rsidP="00D81E85">
      <w:pPr>
        <w:keepNext/>
        <w:keepLines/>
        <w:spacing w:before="160" w:after="80"/>
        <w:jc w:val="center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 xml:space="preserve">OBRAZAC BROJ </w:t>
      </w:r>
      <w: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1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.</w:t>
      </w:r>
    </w:p>
    <w:p w14:paraId="45D11212" w14:textId="77777777" w:rsidR="00D81E85" w:rsidRPr="00247AA4" w:rsidRDefault="00D81E85" w:rsidP="00D81E85">
      <w:pPr>
        <w:keepNext/>
        <w:keepLines/>
        <w:spacing w:before="160" w:after="80"/>
        <w:jc w:val="center"/>
        <w:outlineLvl w:val="2"/>
        <w:rPr>
          <w:rFonts w:eastAsiaTheme="majorEastAsia" w:cstheme="majorBidi"/>
          <w:color w:val="000000" w:themeColor="text1"/>
          <w:sz w:val="28"/>
          <w:szCs w:val="28"/>
        </w:rPr>
      </w:pPr>
      <w:r w:rsidRPr="00247AA4">
        <w:rPr>
          <w:rFonts w:eastAsiaTheme="majorEastAsia" w:cstheme="majorBidi"/>
          <w:color w:val="000000" w:themeColor="text1"/>
          <w:sz w:val="28"/>
          <w:szCs w:val="28"/>
        </w:rPr>
        <w:t>ZAHTJEV ZA KORIŠTENJE USLUGA MOBILNOG TIMA BRANITELJSKOG CENTRA</w:t>
      </w:r>
    </w:p>
    <w:p w14:paraId="00AF237F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2"/>
          <w:szCs w:val="22"/>
          <w14:ligatures w14:val="none"/>
        </w:rPr>
      </w:pPr>
    </w:p>
    <w:p w14:paraId="59F16247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1. OSOBNI PODACI O KORISNIKU</w:t>
      </w:r>
    </w:p>
    <w:p w14:paraId="1C541EE7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 xml:space="preserve">Ime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prezime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Adresa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prebivališta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Mjesto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___________________ 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Po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š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tanski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Ulica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ku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ć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ni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Mjesto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dr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ž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ava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ro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đ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enja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 xml:space="preserve">Datum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ro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2"/>
          <w:szCs w:val="22"/>
          <w:lang w:val="en-US"/>
          <w14:ligatures w14:val="none"/>
        </w:rPr>
        <w:t>đ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enja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>OIB: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Broj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telefona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mobitela</w:t>
      </w:r>
      <w:proofErr w:type="spellEnd"/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t>: 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  <w:t>E-mail: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2"/>
          <w:szCs w:val="22"/>
          <w:lang w:val="en-US"/>
          <w14:ligatures w14:val="none"/>
        </w:rPr>
        <w:br/>
      </w:r>
    </w:p>
    <w:p w14:paraId="6232527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2. STATUS PODNOSITELJA ZAHTJEVA (zaokružiti)</w:t>
      </w:r>
    </w:p>
    <w:p w14:paraId="3F91A0A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Domovinskog rata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član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obitelji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član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obitelji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smrtno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stradalog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nestalog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hrvatskog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branitelja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civilni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invalid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Domovinskog rata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osoba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u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teškoj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životnoj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ili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zdravstvenoj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situaciji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f)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drugo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navesti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): 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50CDEEB4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lastRenderedPageBreak/>
        <w:t>3. BRAČNI I RADNI STATUS (zaokružiti)</w:t>
      </w:r>
    </w:p>
    <w:p w14:paraId="074B51C6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Bračni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status: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oženjen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udata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neo</w:t>
      </w:r>
      <w:r w:rsidRPr="00247AA4">
        <w:rPr>
          <w:rFonts w:ascii="Aptos" w:eastAsiaTheme="minorEastAsia" w:hAnsi="Aptos" w:cs="Aptos"/>
          <w:color w:val="000000" w:themeColor="text1"/>
          <w:kern w:val="0"/>
          <w:sz w:val="28"/>
          <w:szCs w:val="28"/>
          <w:lang w:val="en-US"/>
          <w14:ligatures w14:val="none"/>
        </w:rPr>
        <w:t>ž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enjen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neudata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udovac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udovica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 d)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razveden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izvanbra</w:t>
      </w:r>
      <w:r w:rsidRPr="00247AA4">
        <w:rPr>
          <w:rFonts w:ascii="Aptos" w:eastAsiaTheme="minorEastAsia" w:hAnsi="Aptos" w:cs="Aptos"/>
          <w:color w:val="000000" w:themeColor="text1"/>
          <w:kern w:val="0"/>
          <w:sz w:val="28"/>
          <w:szCs w:val="28"/>
          <w:lang w:val="en-US"/>
          <w14:ligatures w14:val="none"/>
        </w:rPr>
        <w:t>č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zajednica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F8CDF5C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Radni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status:</w:t>
      </w:r>
    </w:p>
    <w:p w14:paraId="0A61C2B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zaposlen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nezaposlen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/a c)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umirovljenik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/ca d)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učenik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/student e)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drugo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37878F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4. VRSTA TRAŽENE POMOĆI / USLUGE MOBILNOG TIMA (zaokružiti)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a) Topli obrok / dostava hrane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b) Pomoć u održavanju osobne higijene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c) Mjerenje tlaka, šećera i osnovne zdravstvene kontrole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d) Prijevoz do liječnika, bolnice, ljekarne ili druge ustanove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e) Psihosocijalna podrška / razgovor / druženje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f) Pomoć u nabavi lijekova ili namirnica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g) Drugo (navesti): _______________________________________</w:t>
      </w:r>
    </w:p>
    <w:p w14:paraId="1FC49CCE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5. UČESTALOST KORIŠTENJA USLUGA (zaokružiti)</w:t>
      </w:r>
    </w:p>
    <w:p w14:paraId="54C049DA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a)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svakodnevno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b)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jednom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tjedno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c) po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potrebi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d)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povremeno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prema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dogovoru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)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6FDE00D1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6. DODATNE NAPOMENE / POSEBNE POTREBE</w:t>
      </w:r>
    </w:p>
    <w:p w14:paraId="32D23CD9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lastRenderedPageBreak/>
        <w:t>___________________________________________________________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</w:p>
    <w:p w14:paraId="46753277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7. IZJAVA PODNOSITELJA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Potpisom potvrđujem točnost navedenih podataka i pristajem da Braniteljski centar koristi navedene podatke isključivo u svrhu organizacije pomoći i pružanja usluga mobilnog tima.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U ________________________, dana _______________ 2025. godine</w:t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</w: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br/>
        <w:t>Potpisom potvrđujem da sam Informacije o korištenju osobnih podataka Ovime dajem privolu Braniteljskom centru da prikuplja i obrađuje moje osobne podatke isključivo za potrebe sastavljanja ugovora i/ili realizacije prava .</w:t>
      </w:r>
    </w:p>
    <w:p w14:paraId="191DCCB6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</w:p>
    <w:p w14:paraId="27430E8D" w14:textId="77777777" w:rsidR="00D81E85" w:rsidRPr="00247AA4" w:rsidRDefault="00D81E85" w:rsidP="00D81E85">
      <w:pPr>
        <w:spacing w:after="200" w:line="276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Potpis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podnositelja</w:t>
      </w:r>
      <w:proofErr w:type="spellEnd"/>
      <w:r w:rsidRPr="00247AA4">
        <w:rPr>
          <w:rFonts w:eastAsiaTheme="minorEastAsia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_________________________</w:t>
      </w:r>
    </w:p>
    <w:p w14:paraId="5292060C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p w14:paraId="46FED77F" w14:textId="77777777" w:rsidR="00D81E85" w:rsidRPr="00247AA4" w:rsidRDefault="00D81E85" w:rsidP="00D81E85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247AA4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t>8. SLUŽBENA BILJEŠKA (popunjava djelatnik Centra)</w:t>
      </w:r>
    </w:p>
    <w:p w14:paraId="399DF482" w14:textId="77777777" w:rsidR="00D81E85" w:rsidRPr="00247AA4" w:rsidRDefault="00D81E85" w:rsidP="00D81E85">
      <w:pPr>
        <w:spacing w:after="200" w:line="360" w:lineRule="auto"/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Datum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zaprimanja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zahtjeva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  <w:t xml:space="preserve">Ime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prezime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djelatnika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_________________________</w:t>
      </w:r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Zabilješka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o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izvršenoj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usluzi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/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dogovorenom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terminu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</w:t>
      </w:r>
    </w:p>
    <w:p w14:paraId="1E737BB0" w14:textId="7BBA031A" w:rsidR="00CA3347" w:rsidRDefault="00D81E85" w:rsidP="00D81E85"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br/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Potpis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djelatnika</w:t>
      </w:r>
      <w:proofErr w:type="spellEnd"/>
      <w:r w:rsidRPr="00247AA4">
        <w:rPr>
          <w:rFonts w:eastAsiaTheme="minorEastAsia"/>
          <w:color w:val="000000" w:themeColor="text1"/>
          <w:kern w:val="0"/>
          <w:sz w:val="28"/>
          <w:szCs w:val="28"/>
          <w:lang w:val="en-US"/>
          <w14:ligatures w14:val="none"/>
        </w:rPr>
        <w:t>: ______________________________</w:t>
      </w:r>
    </w:p>
    <w:sectPr w:rsidR="00CA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85"/>
    <w:rsid w:val="005E6834"/>
    <w:rsid w:val="00CA3347"/>
    <w:rsid w:val="00D81E85"/>
    <w:rsid w:val="00D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CB98"/>
  <w15:chartTrackingRefBased/>
  <w15:docId w15:val="{48241281-8428-420C-AE76-55CA4642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E85"/>
  </w:style>
  <w:style w:type="paragraph" w:styleId="Naslov1">
    <w:name w:val="heading 1"/>
    <w:basedOn w:val="Normal"/>
    <w:next w:val="Normal"/>
    <w:link w:val="Naslov1Char"/>
    <w:uiPriority w:val="9"/>
    <w:qFormat/>
    <w:rsid w:val="00D81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1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1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1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1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1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1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1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1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1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1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1E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1E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1E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1E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1E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1E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1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1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1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1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1E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1E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1E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1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1E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1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Sabo Seleši</dc:creator>
  <cp:keywords/>
  <dc:description/>
  <cp:lastModifiedBy>Gabriela Sabo Seleši</cp:lastModifiedBy>
  <cp:revision>1</cp:revision>
  <dcterms:created xsi:type="dcterms:W3CDTF">2025-11-24T10:02:00Z</dcterms:created>
  <dcterms:modified xsi:type="dcterms:W3CDTF">2025-11-24T10:03:00Z</dcterms:modified>
</cp:coreProperties>
</file>